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08B6" w14:textId="0A6957D5" w:rsidR="002564CC" w:rsidRPr="003A4A91" w:rsidRDefault="00157CAB" w:rsidP="002564CC">
      <w:pPr>
        <w:spacing w:beforeLines="20" w:before="48" w:after="0" w:line="22" w:lineRule="atLeast"/>
        <w:rPr>
          <w:rFonts w:cs="Arial"/>
          <w:b/>
          <w:sz w:val="20"/>
          <w:lang w:val="it-IT"/>
        </w:rPr>
      </w:pPr>
      <w:bookmarkStart w:id="0" w:name="_GoBack"/>
      <w:bookmarkEnd w:id="0"/>
      <w:r w:rsidRPr="003A4A91">
        <w:rPr>
          <w:rStyle w:val="TitreCar"/>
          <w:rFonts w:ascii="Arial" w:hAnsi="Arial" w:cs="Arial"/>
          <w:lang w:val="it-IT"/>
        </w:rPr>
        <w:t>Certificato medico</w:t>
      </w:r>
      <w:r w:rsidR="00CE53AF">
        <w:rPr>
          <w:rStyle w:val="TitreCar"/>
          <w:rFonts w:ascii="Arial" w:hAnsi="Arial" w:cs="Arial"/>
          <w:lang w:val="it-IT"/>
        </w:rPr>
        <w:t xml:space="preserve"> (</w:t>
      </w:r>
      <w:r w:rsidR="00216E12">
        <w:rPr>
          <w:rStyle w:val="TitreCar"/>
          <w:rFonts w:ascii="Arial" w:hAnsi="Arial" w:cs="Arial"/>
          <w:lang w:val="it-IT"/>
        </w:rPr>
        <w:t>esempio</w:t>
      </w:r>
      <w:r w:rsidR="00CE53AF">
        <w:rPr>
          <w:rStyle w:val="TitreCar"/>
          <w:rFonts w:ascii="Arial" w:hAnsi="Arial" w:cs="Arial"/>
          <w:lang w:val="it-IT"/>
        </w:rPr>
        <w:t>)</w:t>
      </w:r>
      <w:r w:rsidR="002564CC" w:rsidRPr="003A4A91">
        <w:rPr>
          <w:rStyle w:val="TitreCar"/>
          <w:rFonts w:ascii="Arial" w:hAnsi="Arial" w:cs="Arial"/>
          <w:lang w:val="it-IT"/>
        </w:rPr>
        <w:br/>
      </w:r>
      <w:r w:rsidRPr="003A4A91">
        <w:rPr>
          <w:rFonts w:cs="Arial"/>
          <w:b/>
          <w:sz w:val="20"/>
          <w:lang w:val="it-IT"/>
        </w:rPr>
        <w:t xml:space="preserve">per persone particolarmente a rischio secondo </w:t>
      </w:r>
      <w:r w:rsidR="003A4A91" w:rsidRPr="003A4A91">
        <w:rPr>
          <w:rFonts w:cs="Arial"/>
          <w:b/>
          <w:sz w:val="20"/>
          <w:lang w:val="it-IT"/>
        </w:rPr>
        <w:t>l'articolo 27</w:t>
      </w:r>
      <w:r w:rsidR="003A4A91" w:rsidRPr="003A4A91">
        <w:rPr>
          <w:rFonts w:cs="Arial"/>
          <w:b/>
          <w:i/>
          <w:sz w:val="20"/>
          <w:lang w:val="it-IT"/>
        </w:rPr>
        <w:t>a</w:t>
      </w:r>
      <w:r w:rsidR="003A4A91" w:rsidRPr="003A4A91">
        <w:rPr>
          <w:rFonts w:cs="Arial"/>
          <w:b/>
          <w:sz w:val="20"/>
          <w:lang w:val="it-IT"/>
        </w:rPr>
        <w:t xml:space="preserve"> dell’ordinanza 3</w:t>
      </w:r>
      <w:r w:rsidRPr="003A4A91">
        <w:rPr>
          <w:rFonts w:cs="Arial"/>
          <w:b/>
          <w:sz w:val="20"/>
          <w:lang w:val="it-IT"/>
        </w:rPr>
        <w:t xml:space="preserve"> </w:t>
      </w:r>
      <w:r w:rsidR="002564CC" w:rsidRPr="003A4A91">
        <w:rPr>
          <w:rFonts w:cs="Arial"/>
          <w:b/>
          <w:sz w:val="20"/>
          <w:lang w:val="it-IT"/>
        </w:rPr>
        <w:t>COVID-19 (818.101.24)</w:t>
      </w:r>
    </w:p>
    <w:p w14:paraId="4DC01E5C" w14:textId="77777777" w:rsidR="00AC71F9" w:rsidRPr="003A4A91" w:rsidRDefault="00AC71F9" w:rsidP="002564CC">
      <w:pPr>
        <w:spacing w:beforeLines="20" w:before="48" w:after="0" w:line="22" w:lineRule="atLeast"/>
        <w:rPr>
          <w:rFonts w:cs="Arial"/>
          <w:b/>
          <w:sz w:val="20"/>
          <w:lang w:val="it-I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516"/>
        <w:gridCol w:w="4547"/>
      </w:tblGrid>
      <w:tr w:rsidR="002564CC" w:rsidRPr="003A4A91" w14:paraId="18331296" w14:textId="77777777" w:rsidTr="002564CC">
        <w:trPr>
          <w:trHeight w:val="207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98D28" w14:textId="77777777" w:rsidR="002564CC" w:rsidRPr="003A4A91" w:rsidRDefault="00157CAB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  <w:lang w:val="it-IT"/>
              </w:rPr>
            </w:pPr>
            <w:r w:rsidRPr="003A4A91">
              <w:rPr>
                <w:rFonts w:cs="Arial"/>
                <w:b/>
                <w:lang w:val="it-IT"/>
              </w:rPr>
              <w:t>Medico curante</w:t>
            </w:r>
          </w:p>
          <w:p w14:paraId="2C891A4A" w14:textId="77777777" w:rsidR="002564CC" w:rsidRPr="003A4A91" w:rsidRDefault="00891C0D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957760959"/>
                <w:placeholder>
                  <w:docPart w:val="42667DBE494047D89482106006A78249"/>
                </w:placeholder>
                <w:showingPlcHdr/>
                <w:text w:multiLine="1"/>
              </w:sdtPr>
              <w:sdtEndPr/>
              <w:sdtContent>
                <w:r w:rsidR="002564CC" w:rsidRPr="003A4A91">
                  <w:rPr>
                    <w:rFonts w:cs="Arial"/>
                    <w:lang w:val="it-IT"/>
                  </w:rPr>
                  <w:t xml:space="preserve"> </w:t>
                </w:r>
              </w:sdtContent>
            </w:sdt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24BCC" w14:textId="77777777" w:rsidR="002564CC" w:rsidRPr="003A4A91" w:rsidRDefault="00157CAB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  <w:lang w:val="it-IT"/>
              </w:rPr>
            </w:pPr>
            <w:r w:rsidRPr="003A4A91">
              <w:rPr>
                <w:rFonts w:cs="Arial"/>
                <w:b/>
                <w:lang w:val="it-IT"/>
              </w:rPr>
              <w:t>Datore di lavoro</w:t>
            </w:r>
          </w:p>
          <w:p w14:paraId="12E28C75" w14:textId="77777777" w:rsidR="002564CC" w:rsidRPr="003A4A91" w:rsidRDefault="00891C0D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-1166017056"/>
                <w:placeholder>
                  <w:docPart w:val="286274043100477EA61AD715F8032D5A"/>
                </w:placeholder>
                <w:showingPlcHdr/>
                <w:text/>
              </w:sdtPr>
              <w:sdtEndPr/>
              <w:sdtContent>
                <w:r w:rsidR="002564CC" w:rsidRPr="003A4A91">
                  <w:rPr>
                    <w:rFonts w:cs="Arial"/>
                    <w:lang w:val="it-IT"/>
                  </w:rPr>
                  <w:t xml:space="preserve"> </w:t>
                </w:r>
              </w:sdtContent>
            </w:sdt>
          </w:p>
        </w:tc>
      </w:tr>
      <w:tr w:rsidR="002564CC" w:rsidRPr="004B3B2D" w14:paraId="561DE7D2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3" w:type="dxa"/>
            <w:gridSpan w:val="2"/>
            <w:tcBorders>
              <w:bottom w:val="nil"/>
            </w:tcBorders>
          </w:tcPr>
          <w:p w14:paraId="7A5CD32A" w14:textId="06B0D49C" w:rsidR="002564CC" w:rsidRPr="003A4A91" w:rsidRDefault="002564CC" w:rsidP="003A4A91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  <w:lang w:val="it-IT"/>
              </w:rPr>
            </w:pPr>
            <w:r w:rsidRPr="003A4A91">
              <w:rPr>
                <w:rFonts w:ascii="Arial" w:hAnsi="Arial" w:cs="Arial"/>
                <w:lang w:val="it-IT"/>
              </w:rPr>
              <w:t>Person</w:t>
            </w:r>
            <w:r w:rsidR="00157CAB" w:rsidRPr="003A4A91">
              <w:rPr>
                <w:rFonts w:ascii="Arial" w:hAnsi="Arial" w:cs="Arial"/>
                <w:lang w:val="it-IT"/>
              </w:rPr>
              <w:t xml:space="preserve">a </w:t>
            </w:r>
            <w:r w:rsidR="003A4A91" w:rsidRPr="003A4A91">
              <w:rPr>
                <w:rFonts w:ascii="Arial" w:hAnsi="Arial" w:cs="Arial"/>
                <w:lang w:val="it-IT"/>
              </w:rPr>
              <w:t>particolarmente a rischio</w:t>
            </w:r>
            <w:r w:rsidR="00157CAB" w:rsidRPr="003A4A91">
              <w:rPr>
                <w:rFonts w:ascii="Arial" w:hAnsi="Arial" w:cs="Arial"/>
                <w:lang w:val="it-IT"/>
              </w:rPr>
              <w:t xml:space="preserve"> </w:t>
            </w:r>
            <w:r w:rsidRPr="003A4A91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it-IT" w:eastAsia="de-DE"/>
              </w:rPr>
              <w:t>(</w:t>
            </w:r>
            <w:r w:rsidR="00157CAB" w:rsidRPr="003A4A91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it-IT" w:eastAsia="de-DE"/>
              </w:rPr>
              <w:t>cognome, nome, data di nascita, indirizzo</w:t>
            </w:r>
            <w:r w:rsidRPr="003A4A91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it-IT" w:eastAsia="de-DE"/>
              </w:rPr>
              <w:t>)</w:t>
            </w:r>
          </w:p>
        </w:tc>
      </w:tr>
      <w:tr w:rsidR="002564CC" w:rsidRPr="003A4A91" w14:paraId="18572CEC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9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CFA" w14:textId="77777777" w:rsidR="002564CC" w:rsidRPr="003A4A91" w:rsidRDefault="00891C0D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698049012"/>
                <w:placeholder>
                  <w:docPart w:val="398621A93A1F4F87A5B6B620B0642D2B"/>
                </w:placeholder>
                <w:showingPlcHdr/>
                <w:text/>
              </w:sdtPr>
              <w:sdtEndPr/>
              <w:sdtContent>
                <w:r w:rsidR="002564CC" w:rsidRPr="003A4A91">
                  <w:rPr>
                    <w:rStyle w:val="Textedelespacerserv"/>
                    <w:rFonts w:cs="Arial"/>
                    <w:lang w:val="it-IT"/>
                  </w:rPr>
                  <w:t xml:space="preserve"> </w:t>
                </w:r>
              </w:sdtContent>
            </w:sdt>
          </w:p>
        </w:tc>
      </w:tr>
      <w:tr w:rsidR="002564CC" w:rsidRPr="003A4A91" w14:paraId="6B2994D6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0"/>
        </w:trPr>
        <w:tc>
          <w:tcPr>
            <w:tcW w:w="9063" w:type="dxa"/>
            <w:gridSpan w:val="2"/>
            <w:tcBorders>
              <w:top w:val="single" w:sz="4" w:space="0" w:color="auto"/>
              <w:bottom w:val="nil"/>
            </w:tcBorders>
          </w:tcPr>
          <w:p w14:paraId="63631500" w14:textId="6F4FB22D" w:rsidR="002564CC" w:rsidRPr="003A4A91" w:rsidRDefault="003A4A91" w:rsidP="002564CC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  <w:lang w:val="it-IT"/>
              </w:rPr>
            </w:pPr>
            <w:r w:rsidRPr="003A4A91">
              <w:rPr>
                <w:rFonts w:ascii="Arial" w:hAnsi="Arial" w:cs="Arial"/>
                <w:lang w:val="it-IT"/>
              </w:rPr>
              <w:t>Conferma</w:t>
            </w:r>
          </w:p>
        </w:tc>
      </w:tr>
      <w:tr w:rsidR="002564CC" w:rsidRPr="004B3B2D" w14:paraId="6BF142D1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0"/>
        </w:trPr>
        <w:tc>
          <w:tcPr>
            <w:tcW w:w="9063" w:type="dxa"/>
            <w:gridSpan w:val="2"/>
            <w:tcBorders>
              <w:top w:val="nil"/>
              <w:bottom w:val="single" w:sz="4" w:space="0" w:color="auto"/>
            </w:tcBorders>
          </w:tcPr>
          <w:p w14:paraId="4053B659" w14:textId="6979C7CB" w:rsidR="003A4A91" w:rsidRPr="003A4A91" w:rsidRDefault="00157CAB" w:rsidP="003A4A91">
            <w:pPr>
              <w:ind w:left="0" w:firstLine="0"/>
              <w:rPr>
                <w:rFonts w:cs="Arial"/>
                <w:lang w:val="it-IT"/>
              </w:rPr>
            </w:pPr>
            <w:r w:rsidRPr="003A4A91">
              <w:rPr>
                <w:rFonts w:cs="Arial"/>
                <w:lang w:val="it-IT"/>
              </w:rPr>
              <w:t>Con il presente certificato confermo che la suddetta persona è abile al lavoro</w:t>
            </w:r>
            <w:r w:rsidR="002564CC" w:rsidRPr="003A4A91">
              <w:rPr>
                <w:rFonts w:cs="Arial"/>
                <w:lang w:val="it-IT"/>
              </w:rPr>
              <w:t xml:space="preserve">, </w:t>
            </w:r>
            <w:r w:rsidRPr="003A4A91">
              <w:rPr>
                <w:rFonts w:cs="Arial"/>
                <w:lang w:val="it-IT"/>
              </w:rPr>
              <w:t>ma rientra tra le persone particolarmente a rischio secondo l’a</w:t>
            </w:r>
            <w:r w:rsidR="003A4A91" w:rsidRPr="003A4A91">
              <w:rPr>
                <w:rFonts w:cs="Arial"/>
                <w:lang w:val="it-IT"/>
              </w:rPr>
              <w:t xml:space="preserve">rticolo </w:t>
            </w:r>
            <w:r w:rsidR="00D17969">
              <w:rPr>
                <w:rFonts w:cs="Arial"/>
                <w:lang w:val="it-IT"/>
              </w:rPr>
              <w:t>27</w:t>
            </w:r>
            <w:r w:rsidR="00D17969" w:rsidRPr="00D17969">
              <w:rPr>
                <w:rFonts w:cs="Arial"/>
                <w:i/>
                <w:lang w:val="it-IT"/>
              </w:rPr>
              <w:t>a</w:t>
            </w:r>
            <w:r w:rsidR="00D17969">
              <w:rPr>
                <w:rFonts w:cs="Arial"/>
                <w:lang w:val="it-IT"/>
              </w:rPr>
              <w:t xml:space="preserve"> capoverso </w:t>
            </w:r>
            <w:r w:rsidR="003A4A91" w:rsidRPr="003A4A91">
              <w:rPr>
                <w:rFonts w:cs="Arial"/>
                <w:lang w:val="it-IT"/>
              </w:rPr>
              <w:t xml:space="preserve">10 </w:t>
            </w:r>
            <w:proofErr w:type="spellStart"/>
            <w:r w:rsidR="003A4A91" w:rsidRPr="003A4A91">
              <w:rPr>
                <w:rFonts w:cs="Arial"/>
                <w:lang w:val="it-IT"/>
              </w:rPr>
              <w:t>sgg</w:t>
            </w:r>
            <w:proofErr w:type="spellEnd"/>
            <w:r w:rsidR="003A4A91" w:rsidRPr="003A4A91">
              <w:rPr>
                <w:rFonts w:cs="Arial"/>
                <w:lang w:val="it-IT"/>
              </w:rPr>
              <w:t xml:space="preserve"> dell’ordinanza 3</w:t>
            </w:r>
            <w:r w:rsidRPr="003A4A91">
              <w:rPr>
                <w:rFonts w:cs="Arial"/>
                <w:lang w:val="it-IT"/>
              </w:rPr>
              <w:t xml:space="preserve"> </w:t>
            </w:r>
            <w:r w:rsidR="002564CC" w:rsidRPr="003A4A91">
              <w:rPr>
                <w:rFonts w:cs="Arial"/>
                <w:lang w:val="it-IT"/>
              </w:rPr>
              <w:t>COVID</w:t>
            </w:r>
            <w:r w:rsidR="00DE71E2" w:rsidRPr="003A4A91">
              <w:rPr>
                <w:rFonts w:cs="Arial"/>
                <w:lang w:val="it-IT"/>
              </w:rPr>
              <w:noBreakHyphen/>
            </w:r>
            <w:r w:rsidR="002564CC" w:rsidRPr="003A4A91">
              <w:rPr>
                <w:rFonts w:cs="Arial"/>
                <w:lang w:val="it-IT"/>
              </w:rPr>
              <w:t>19.</w:t>
            </w:r>
          </w:p>
          <w:p w14:paraId="353FCEE7" w14:textId="7B434CDC" w:rsidR="003A4A91" w:rsidRPr="003A4A91" w:rsidRDefault="00891C0D" w:rsidP="003A4A91">
            <w:pPr>
              <w:ind w:left="0" w:firstLine="0"/>
              <w:rPr>
                <w:rFonts w:cs="Arial"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3899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6E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3A4A91" w:rsidRPr="003A4A91">
              <w:rPr>
                <w:rFonts w:cs="Arial"/>
                <w:lang w:val="it-IT"/>
              </w:rPr>
              <w:t xml:space="preserve"> Confermo inoltre che la suddetta persona può comprovare motivi particolari secondo il capoverso 6.</w:t>
            </w:r>
          </w:p>
        </w:tc>
      </w:tr>
      <w:tr w:rsidR="002564CC" w:rsidRPr="003A4A91" w14:paraId="26487029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9063" w:type="dxa"/>
            <w:gridSpan w:val="2"/>
            <w:tcBorders>
              <w:top w:val="single" w:sz="4" w:space="0" w:color="auto"/>
              <w:bottom w:val="nil"/>
            </w:tcBorders>
          </w:tcPr>
          <w:p w14:paraId="219D3008" w14:textId="77777777" w:rsidR="002564CC" w:rsidRPr="003A4A91" w:rsidRDefault="00157CAB" w:rsidP="002564CC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  <w:lang w:val="it-IT"/>
              </w:rPr>
            </w:pPr>
            <w:r w:rsidRPr="003A4A91">
              <w:rPr>
                <w:rFonts w:ascii="Arial" w:hAnsi="Arial" w:cs="Arial"/>
                <w:lang w:val="it-IT"/>
              </w:rPr>
              <w:t>Osservazioni</w:t>
            </w:r>
          </w:p>
        </w:tc>
      </w:tr>
      <w:tr w:rsidR="002564CC" w:rsidRPr="003A4A91" w14:paraId="58230435" w14:textId="77777777" w:rsidTr="00097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9063" w:type="dxa"/>
            <w:gridSpan w:val="2"/>
            <w:tcBorders>
              <w:top w:val="nil"/>
              <w:bottom w:val="single" w:sz="4" w:space="0" w:color="auto"/>
            </w:tcBorders>
          </w:tcPr>
          <w:p w14:paraId="440392C9" w14:textId="77777777" w:rsidR="002564CC" w:rsidRPr="003A4A91" w:rsidRDefault="00891C0D" w:rsidP="002564CC">
            <w:pPr>
              <w:ind w:left="0" w:firstLine="0"/>
              <w:rPr>
                <w:rFonts w:cs="Arial"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1304882425"/>
                <w:placeholder>
                  <w:docPart w:val="45C0AF4E791F49748E0E17406E0F9BA2"/>
                </w:placeholder>
                <w:showingPlcHdr/>
                <w:text/>
              </w:sdtPr>
              <w:sdtEndPr/>
              <w:sdtContent>
                <w:r w:rsidR="002564CC" w:rsidRPr="003A4A91">
                  <w:rPr>
                    <w:rStyle w:val="Textedelespacerserv"/>
                    <w:rFonts w:cs="Arial"/>
                    <w:lang w:val="it-IT"/>
                  </w:rPr>
                  <w:t xml:space="preserve"> </w:t>
                </w:r>
              </w:sdtContent>
            </w:sdt>
          </w:p>
        </w:tc>
      </w:tr>
      <w:tr w:rsidR="002564CC" w:rsidRPr="004B3B2D" w14:paraId="1185A9A5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3" w:type="dxa"/>
            <w:gridSpan w:val="2"/>
          </w:tcPr>
          <w:p w14:paraId="52654144" w14:textId="15F7E444" w:rsidR="002564CC" w:rsidRPr="003A4A91" w:rsidRDefault="00157CAB" w:rsidP="00157CAB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  <w:r w:rsidRPr="003A4A91">
              <w:rPr>
                <w:rFonts w:cs="Arial"/>
                <w:lang w:val="it-IT"/>
              </w:rPr>
              <w:t>Il datore di lavoro ha l’obbligo di proteggere i lavoratori particolarmente a rischio secondo l’articolo</w:t>
            </w:r>
            <w:r w:rsidR="00C44CCC" w:rsidRPr="003A4A91">
              <w:rPr>
                <w:rFonts w:cs="Arial"/>
                <w:lang w:val="it-IT"/>
              </w:rPr>
              <w:t> </w:t>
            </w:r>
            <w:r w:rsidR="003A4A91" w:rsidRPr="003A4A91">
              <w:rPr>
                <w:rFonts w:cs="Arial"/>
                <w:lang w:val="it-IT"/>
              </w:rPr>
              <w:t>27</w:t>
            </w:r>
            <w:r w:rsidR="003A4A91" w:rsidRPr="003A4A91">
              <w:rPr>
                <w:rFonts w:cs="Arial"/>
                <w:i/>
                <w:lang w:val="it-IT"/>
              </w:rPr>
              <w:t>a</w:t>
            </w:r>
            <w:r w:rsidR="002564CC" w:rsidRPr="003A4A91">
              <w:rPr>
                <w:rFonts w:cs="Arial"/>
                <w:lang w:val="it-IT"/>
              </w:rPr>
              <w:t xml:space="preserve"> </w:t>
            </w:r>
            <w:r w:rsidR="003A4A91" w:rsidRPr="003A4A91">
              <w:rPr>
                <w:rFonts w:cs="Arial"/>
                <w:lang w:val="it-IT"/>
              </w:rPr>
              <w:t>dell’ordinanza 3</w:t>
            </w:r>
            <w:r w:rsidRPr="003A4A91">
              <w:rPr>
                <w:rFonts w:cs="Arial"/>
                <w:lang w:val="it-IT"/>
              </w:rPr>
              <w:t xml:space="preserve"> </w:t>
            </w:r>
            <w:r w:rsidR="002564CC" w:rsidRPr="003A4A91">
              <w:rPr>
                <w:rFonts w:cs="Arial"/>
                <w:lang w:val="it-IT"/>
              </w:rPr>
              <w:t>COVID</w:t>
            </w:r>
            <w:r w:rsidR="00C44CCC" w:rsidRPr="003A4A91">
              <w:rPr>
                <w:rFonts w:cs="Arial"/>
                <w:lang w:val="it-IT"/>
              </w:rPr>
              <w:noBreakHyphen/>
            </w:r>
            <w:r w:rsidR="002564CC" w:rsidRPr="003A4A91">
              <w:rPr>
                <w:rFonts w:cs="Arial"/>
                <w:lang w:val="it-IT"/>
              </w:rPr>
              <w:t>19</w:t>
            </w:r>
            <w:r w:rsidR="00C44CCC" w:rsidRPr="003A4A91">
              <w:rPr>
                <w:rFonts w:cs="Arial"/>
                <w:lang w:val="it-IT"/>
              </w:rPr>
              <w:t> </w:t>
            </w:r>
            <w:r w:rsidR="002564CC" w:rsidRPr="003A4A91">
              <w:rPr>
                <w:rFonts w:cs="Arial"/>
                <w:lang w:val="it-IT"/>
              </w:rPr>
              <w:t>.</w:t>
            </w:r>
          </w:p>
        </w:tc>
      </w:tr>
      <w:tr w:rsidR="002564CC" w:rsidRPr="004B3B2D" w14:paraId="21AA5011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7"/>
        </w:trPr>
        <w:tc>
          <w:tcPr>
            <w:tcW w:w="4516" w:type="dxa"/>
            <w:vAlign w:val="bottom"/>
          </w:tcPr>
          <w:p w14:paraId="4FC9CD8C" w14:textId="77777777" w:rsidR="002564CC" w:rsidRPr="003A4A91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</w:p>
          <w:p w14:paraId="0BDF4CF4" w14:textId="77777777" w:rsidR="002564CC" w:rsidRPr="003A4A91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</w:p>
          <w:p w14:paraId="1097DEFF" w14:textId="77777777" w:rsidR="002564CC" w:rsidRPr="003A4A91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</w:p>
          <w:p w14:paraId="2D529283" w14:textId="77777777" w:rsidR="002564CC" w:rsidRPr="003A4A91" w:rsidRDefault="00157CAB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  <w:r w:rsidRPr="003A4A91">
              <w:rPr>
                <w:rFonts w:cs="Arial"/>
                <w:lang w:val="it-IT"/>
              </w:rPr>
              <w:t>Luogo e data</w:t>
            </w:r>
          </w:p>
        </w:tc>
        <w:tc>
          <w:tcPr>
            <w:tcW w:w="4547" w:type="dxa"/>
            <w:vAlign w:val="bottom"/>
          </w:tcPr>
          <w:p w14:paraId="53CB7611" w14:textId="77777777" w:rsidR="002564CC" w:rsidRPr="003A4A91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</w:p>
          <w:p w14:paraId="3F7D5925" w14:textId="77777777" w:rsidR="002564CC" w:rsidRPr="003A4A91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</w:p>
          <w:p w14:paraId="46D1BAA8" w14:textId="77777777" w:rsidR="002564CC" w:rsidRPr="003A4A91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</w:p>
          <w:p w14:paraId="76F28D2E" w14:textId="77777777" w:rsidR="002564CC" w:rsidRPr="003A4A91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</w:p>
          <w:p w14:paraId="521F08DC" w14:textId="77777777" w:rsidR="002564CC" w:rsidRPr="003A4A91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</w:p>
          <w:p w14:paraId="0BA3B02C" w14:textId="77777777" w:rsidR="002564CC" w:rsidRPr="003A4A91" w:rsidRDefault="00157CAB" w:rsidP="00157CAB">
            <w:pPr>
              <w:spacing w:beforeLines="20" w:before="48" w:line="22" w:lineRule="atLeast"/>
              <w:ind w:left="0" w:firstLine="0"/>
              <w:rPr>
                <w:rFonts w:cs="Arial"/>
                <w:lang w:val="it-IT"/>
              </w:rPr>
            </w:pPr>
            <w:r w:rsidRPr="003A4A91">
              <w:rPr>
                <w:rFonts w:cs="Arial"/>
                <w:lang w:val="it-IT"/>
              </w:rPr>
              <w:t xml:space="preserve">Firma e timbro del medico </w:t>
            </w:r>
          </w:p>
        </w:tc>
      </w:tr>
    </w:tbl>
    <w:p w14:paraId="1DCE6BFA" w14:textId="77777777" w:rsidR="000758DB" w:rsidRPr="003A4A91" w:rsidRDefault="000758DB" w:rsidP="002564CC">
      <w:pPr>
        <w:tabs>
          <w:tab w:val="left" w:pos="3825"/>
        </w:tabs>
        <w:rPr>
          <w:rFonts w:cs="Arial"/>
          <w:lang w:val="it-IT"/>
        </w:rPr>
      </w:pPr>
    </w:p>
    <w:sectPr w:rsidR="000758DB" w:rsidRPr="003A4A91" w:rsidSect="00097C6E">
      <w:headerReference w:type="default" r:id="rId7"/>
      <w:footerReference w:type="default" r:id="rId8"/>
      <w:pgSz w:w="11907" w:h="16839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4E84D" w14:textId="77777777" w:rsidR="00D968C3" w:rsidRDefault="00D968C3" w:rsidP="002564CC">
      <w:pPr>
        <w:spacing w:after="0" w:line="240" w:lineRule="auto"/>
      </w:pPr>
      <w:r>
        <w:separator/>
      </w:r>
    </w:p>
  </w:endnote>
  <w:endnote w:type="continuationSeparator" w:id="0">
    <w:p w14:paraId="020C288A" w14:textId="77777777" w:rsidR="00D968C3" w:rsidRDefault="00D968C3" w:rsidP="0025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97"/>
      <w:gridCol w:w="4597"/>
    </w:tblGrid>
    <w:tr w:rsidR="002564CC" w:rsidRPr="005A1CB1" w14:paraId="65B6C487" w14:textId="77777777" w:rsidTr="002564CC">
      <w:trPr>
        <w:trHeight w:hRule="exact" w:val="907"/>
      </w:trPr>
      <w:tc>
        <w:tcPr>
          <w:tcW w:w="4597" w:type="dxa"/>
          <w:vMerge w:val="restart"/>
          <w:vAlign w:val="bottom"/>
        </w:tcPr>
        <w:p w14:paraId="177C2DF3" w14:textId="77777777" w:rsidR="004B3B2D" w:rsidRDefault="004B3B2D" w:rsidP="004B3B2D">
          <w:pPr>
            <w:pStyle w:val="Default"/>
          </w:pPr>
        </w:p>
        <w:p w14:paraId="25CBE72D" w14:textId="731EE014" w:rsidR="002564CC" w:rsidRPr="002564CC" w:rsidRDefault="004B3B2D" w:rsidP="004B3B2D">
          <w:pPr>
            <w:pStyle w:val="Pieddepage"/>
            <w:rPr>
              <w:rFonts w:cs="Arial"/>
              <w:sz w:val="15"/>
              <w:szCs w:val="15"/>
            </w:rPr>
          </w:pPr>
          <w:proofErr w:type="spellStart"/>
          <w:r>
            <w:rPr>
              <w:sz w:val="16"/>
              <w:szCs w:val="16"/>
            </w:rPr>
            <w:t>Versione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5"/>
              <w:szCs w:val="15"/>
            </w:rPr>
            <w:t>g</w:t>
          </w:r>
          <w:r w:rsidR="003A4A91">
            <w:rPr>
              <w:rFonts w:cs="Arial"/>
              <w:sz w:val="15"/>
              <w:szCs w:val="15"/>
            </w:rPr>
            <w:t>ennaio</w:t>
          </w:r>
          <w:proofErr w:type="spellEnd"/>
          <w:r w:rsidR="003A4A91">
            <w:rPr>
              <w:rFonts w:cs="Arial"/>
              <w:sz w:val="15"/>
              <w:szCs w:val="15"/>
            </w:rPr>
            <w:t xml:space="preserve"> 2021</w:t>
          </w:r>
        </w:p>
      </w:tc>
      <w:tc>
        <w:tcPr>
          <w:tcW w:w="4597" w:type="dxa"/>
          <w:vMerge w:val="restart"/>
          <w:vAlign w:val="bottom"/>
        </w:tcPr>
        <w:p w14:paraId="1A706A9D" w14:textId="47F3B554" w:rsidR="002564CC" w:rsidRPr="006C1371" w:rsidRDefault="002564CC" w:rsidP="007A5011">
          <w:pPr>
            <w:ind w:left="-32" w:hanging="3"/>
            <w:rPr>
              <w:rFonts w:cs="Arial"/>
              <w:sz w:val="15"/>
              <w:szCs w:val="15"/>
              <w:lang w:val="fr-CH"/>
            </w:rPr>
          </w:pPr>
        </w:p>
      </w:tc>
    </w:tr>
    <w:tr w:rsidR="002564CC" w:rsidRPr="005A1CB1" w14:paraId="7AE3C7DA" w14:textId="77777777" w:rsidTr="00B04E4B">
      <w:trPr>
        <w:trHeight w:val="318"/>
      </w:trPr>
      <w:tc>
        <w:tcPr>
          <w:tcW w:w="4597" w:type="dxa"/>
          <w:vMerge/>
        </w:tcPr>
        <w:p w14:paraId="2F9E516D" w14:textId="77777777" w:rsidR="002564CC" w:rsidRPr="002564CC" w:rsidRDefault="002564CC" w:rsidP="002564CC">
          <w:pPr>
            <w:pStyle w:val="Pieddepag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cs="Arial"/>
              <w:sz w:val="15"/>
              <w:szCs w:val="15"/>
              <w:lang w:val="fr-CH"/>
            </w:rPr>
          </w:pPr>
        </w:p>
      </w:tc>
      <w:tc>
        <w:tcPr>
          <w:tcW w:w="4597" w:type="dxa"/>
          <w:vMerge/>
        </w:tcPr>
        <w:p w14:paraId="67A68907" w14:textId="77777777" w:rsidR="002564CC" w:rsidRPr="002564CC" w:rsidRDefault="002564CC" w:rsidP="002564CC">
          <w:pPr>
            <w:pStyle w:val="Pieddepag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cs="Arial"/>
              <w:sz w:val="15"/>
              <w:szCs w:val="15"/>
              <w:lang w:val="fr-CH"/>
            </w:rPr>
          </w:pPr>
        </w:p>
      </w:tc>
    </w:tr>
  </w:tbl>
  <w:p w14:paraId="0F76EF22" w14:textId="77777777" w:rsidR="002564CC" w:rsidRPr="002564CC" w:rsidRDefault="002564CC" w:rsidP="002564CC">
    <w:pPr>
      <w:pStyle w:val="Pieddepage"/>
      <w:rPr>
        <w:rFonts w:cs="Arial"/>
        <w:sz w:val="15"/>
        <w:szCs w:val="15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00C1" w14:textId="77777777" w:rsidR="00D968C3" w:rsidRDefault="00D968C3" w:rsidP="002564CC">
      <w:pPr>
        <w:spacing w:after="0" w:line="240" w:lineRule="auto"/>
      </w:pPr>
      <w:r>
        <w:separator/>
      </w:r>
    </w:p>
  </w:footnote>
  <w:footnote w:type="continuationSeparator" w:id="0">
    <w:p w14:paraId="5ADC529C" w14:textId="77777777" w:rsidR="00D968C3" w:rsidRDefault="00D968C3" w:rsidP="0025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5154"/>
      <w:gridCol w:w="4214"/>
    </w:tblGrid>
    <w:tr w:rsidR="002564CC" w:rsidRPr="00CE53AF" w14:paraId="4384F4E7" w14:textId="77777777" w:rsidTr="00B04E4B">
      <w:trPr>
        <w:cantSplit/>
        <w:trHeight w:val="1000"/>
      </w:trPr>
      <w:tc>
        <w:tcPr>
          <w:tcW w:w="5154" w:type="dxa"/>
        </w:tcPr>
        <w:p w14:paraId="7C70A2A1" w14:textId="744D5FA1" w:rsidR="002564CC" w:rsidRDefault="002564CC" w:rsidP="002564CC">
          <w:pPr>
            <w:pStyle w:val="En-tte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0" wp14:anchorId="09474E40" wp14:editId="575A8D83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4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14" w:type="dxa"/>
        </w:tcPr>
        <w:p w14:paraId="0AC85C2E" w14:textId="2FB2CB49" w:rsidR="002564CC" w:rsidRPr="006C1371" w:rsidRDefault="002564CC" w:rsidP="005A1CB1">
          <w:pPr>
            <w:pStyle w:val="zzKopfFett"/>
            <w:rPr>
              <w:lang w:val="it-CH"/>
            </w:rPr>
          </w:pPr>
        </w:p>
      </w:tc>
    </w:tr>
  </w:tbl>
  <w:p w14:paraId="5EB4117E" w14:textId="77777777" w:rsidR="002564CC" w:rsidRPr="006C1371" w:rsidRDefault="002564CC" w:rsidP="002564CC">
    <w:pPr>
      <w:pStyle w:val="En-tte"/>
      <w:rPr>
        <w:sz w:val="15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69FD"/>
    <w:multiLevelType w:val="multilevel"/>
    <w:tmpl w:val="29D4300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C"/>
    <w:rsid w:val="000758DB"/>
    <w:rsid w:val="00097C6E"/>
    <w:rsid w:val="001523B0"/>
    <w:rsid w:val="00157CAB"/>
    <w:rsid w:val="00182EC6"/>
    <w:rsid w:val="00216E12"/>
    <w:rsid w:val="002564CC"/>
    <w:rsid w:val="00372AF0"/>
    <w:rsid w:val="003A4A91"/>
    <w:rsid w:val="004B3B2D"/>
    <w:rsid w:val="004D0109"/>
    <w:rsid w:val="004F62A3"/>
    <w:rsid w:val="005A1CB1"/>
    <w:rsid w:val="006C1371"/>
    <w:rsid w:val="007A5011"/>
    <w:rsid w:val="007C45B2"/>
    <w:rsid w:val="007E7F1E"/>
    <w:rsid w:val="00891C0D"/>
    <w:rsid w:val="008B4AB1"/>
    <w:rsid w:val="00AC71F9"/>
    <w:rsid w:val="00AF6C48"/>
    <w:rsid w:val="00B50AC6"/>
    <w:rsid w:val="00C44CCC"/>
    <w:rsid w:val="00CE53AF"/>
    <w:rsid w:val="00D17969"/>
    <w:rsid w:val="00D968C3"/>
    <w:rsid w:val="00DE71E2"/>
    <w:rsid w:val="00ED70E4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4240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CC"/>
    <w:pPr>
      <w:spacing w:after="140" w:line="264" w:lineRule="auto"/>
    </w:pPr>
    <w:rPr>
      <w:rFonts w:ascii="Arial" w:eastAsia="Times New Roman" w:hAnsi="Arial" w:cs="Times New Roman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2564CC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4CC"/>
    <w:pPr>
      <w:keepNext/>
      <w:keepLines/>
      <w:numPr>
        <w:ilvl w:val="1"/>
        <w:numId w:val="1"/>
      </w:numPr>
      <w:spacing w:before="140"/>
      <w:outlineLvl w:val="1"/>
    </w:pPr>
    <w:rPr>
      <w:rFonts w:asciiTheme="majorHAnsi" w:eastAsiaTheme="majorEastAsia" w:hAnsiTheme="majorHAnsi" w:cstheme="majorBidi"/>
      <w:b/>
      <w:bCs/>
      <w:szCs w:val="26"/>
      <w:lang w:val="de-CH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2564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564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2564CC"/>
    <w:rPr>
      <w:rFonts w:ascii="Arial" w:hAnsi="Arial" w:cs="Arial"/>
    </w:rPr>
  </w:style>
  <w:style w:type="paragraph" w:styleId="Pieddepage">
    <w:name w:val="footer"/>
    <w:basedOn w:val="Normal"/>
    <w:link w:val="PieddepageCar"/>
    <w:unhideWhenUsed/>
    <w:rsid w:val="002564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2564CC"/>
    <w:rPr>
      <w:rFonts w:ascii="Arial" w:hAnsi="Arial" w:cs="Arial"/>
    </w:rPr>
  </w:style>
  <w:style w:type="paragraph" w:customStyle="1" w:styleId="zzKopfDept">
    <w:name w:val="zz KopfDept"/>
    <w:next w:val="Normal"/>
    <w:rsid w:val="002564CC"/>
    <w:pPr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2564CC"/>
    <w:pPr>
      <w:suppressAutoHyphens/>
      <w:spacing w:after="0" w:line="200" w:lineRule="exac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2564CC"/>
    <w:pPr>
      <w:spacing w:after="0" w:line="200" w:lineRule="exac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Titre1Car">
    <w:name w:val="Titre 1 Car"/>
    <w:basedOn w:val="Policepardfaut"/>
    <w:link w:val="Titre1"/>
    <w:uiPriority w:val="9"/>
    <w:rsid w:val="002564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64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564CC"/>
    <w:rPr>
      <w:rFonts w:asciiTheme="majorHAnsi" w:eastAsiaTheme="majorEastAsia" w:hAnsiTheme="majorHAnsi" w:cstheme="majorBidi"/>
      <w:color w:val="1F4D78" w:themeColor="accent1" w:themeShade="7F"/>
      <w:sz w:val="24"/>
      <w:lang w:val="de-DE" w:eastAsia="de-DE"/>
    </w:rPr>
  </w:style>
  <w:style w:type="paragraph" w:styleId="Titre">
    <w:name w:val="Title"/>
    <w:basedOn w:val="Normal"/>
    <w:next w:val="Normal"/>
    <w:link w:val="TitreCar"/>
    <w:uiPriority w:val="3"/>
    <w:qFormat/>
    <w:rsid w:val="002564CC"/>
    <w:pPr>
      <w:spacing w:after="28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  <w:lang w:val="de-CH" w:eastAsia="en-US"/>
    </w:rPr>
  </w:style>
  <w:style w:type="character" w:customStyle="1" w:styleId="TitreCar">
    <w:name w:val="Titre Car"/>
    <w:basedOn w:val="Policepardfaut"/>
    <w:link w:val="Titre"/>
    <w:uiPriority w:val="3"/>
    <w:rsid w:val="002564CC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table" w:styleId="Grilledutableau">
    <w:name w:val="Table Grid"/>
    <w:basedOn w:val="TableauNormal"/>
    <w:rsid w:val="002564C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64CC"/>
    <w:rPr>
      <w:color w:val="808080"/>
    </w:rPr>
  </w:style>
  <w:style w:type="paragraph" w:customStyle="1" w:styleId="zzFussAdr">
    <w:name w:val="zz FussAdr"/>
    <w:rsid w:val="002564CC"/>
    <w:pPr>
      <w:spacing w:after="0" w:line="200" w:lineRule="exac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C44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4C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4CC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4C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4CCC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CCC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Default">
    <w:name w:val="Default"/>
    <w:rsid w:val="004B3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667DBE494047D89482106006A78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D1B2-9606-40E4-A718-AF686E26CCE1}"/>
      </w:docPartPr>
      <w:docPartBody>
        <w:p w:rsidR="007659F6" w:rsidRDefault="000E5120" w:rsidP="000E5120">
          <w:pPr>
            <w:pStyle w:val="42667DBE494047D89482106006A78249"/>
          </w:pPr>
          <w:r w:rsidRPr="000F0B74">
            <w:rPr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286274043100477EA61AD715F803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9EE1-1519-4BB6-8F43-488375E401DF}"/>
      </w:docPartPr>
      <w:docPartBody>
        <w:p w:rsidR="007659F6" w:rsidRDefault="000E5120" w:rsidP="000E5120">
          <w:pPr>
            <w:pStyle w:val="286274043100477EA61AD715F8032D5A"/>
          </w:pPr>
          <w:r w:rsidRPr="000F0B74">
            <w:rPr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398621A93A1F4F87A5B6B620B064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34B76-BC55-4F02-94CC-DA537682CA25}"/>
      </w:docPartPr>
      <w:docPartBody>
        <w:p w:rsidR="007659F6" w:rsidRDefault="000E5120" w:rsidP="000E5120">
          <w:pPr>
            <w:pStyle w:val="398621A93A1F4F87A5B6B620B0642D2B"/>
          </w:pPr>
          <w:r w:rsidRPr="000F0B74">
            <w:rPr>
              <w:rStyle w:val="Textedelespacerserv"/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45C0AF4E791F49748E0E17406E0F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B0332-8D23-40E5-8579-F538D70EF14D}"/>
      </w:docPartPr>
      <w:docPartBody>
        <w:p w:rsidR="007659F6" w:rsidRDefault="000E5120" w:rsidP="000E5120">
          <w:pPr>
            <w:pStyle w:val="45C0AF4E791F49748E0E17406E0F9BA2"/>
          </w:pPr>
          <w:r w:rsidRPr="000F0B74">
            <w:rPr>
              <w:rStyle w:val="Textedelespacerserv"/>
              <w:rFonts w:ascii="Frutiger LT Std 45 Light" w:hAnsi="Frutiger LT Std 45 Ligh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0"/>
    <w:rsid w:val="000E5120"/>
    <w:rsid w:val="003B1C23"/>
    <w:rsid w:val="005A5591"/>
    <w:rsid w:val="005E177B"/>
    <w:rsid w:val="007659F6"/>
    <w:rsid w:val="007B59D9"/>
    <w:rsid w:val="008911EB"/>
    <w:rsid w:val="00C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667DBE494047D89482106006A78249">
    <w:name w:val="42667DBE494047D89482106006A78249"/>
    <w:rsid w:val="000E5120"/>
  </w:style>
  <w:style w:type="paragraph" w:customStyle="1" w:styleId="286274043100477EA61AD715F8032D5A">
    <w:name w:val="286274043100477EA61AD715F8032D5A"/>
    <w:rsid w:val="000E5120"/>
  </w:style>
  <w:style w:type="character" w:styleId="Textedelespacerserv">
    <w:name w:val="Placeholder Text"/>
    <w:basedOn w:val="Policepardfaut"/>
    <w:uiPriority w:val="99"/>
    <w:semiHidden/>
    <w:rsid w:val="000E5120"/>
    <w:rPr>
      <w:color w:val="808080"/>
    </w:rPr>
  </w:style>
  <w:style w:type="paragraph" w:customStyle="1" w:styleId="398621A93A1F4F87A5B6B620B0642D2B">
    <w:name w:val="398621A93A1F4F87A5B6B620B0642D2B"/>
    <w:rsid w:val="000E5120"/>
  </w:style>
  <w:style w:type="paragraph" w:customStyle="1" w:styleId="8BF5BA3C96F042F8981F5D23625F06B5">
    <w:name w:val="8BF5BA3C96F042F8981F5D23625F06B5"/>
    <w:rsid w:val="000E5120"/>
  </w:style>
  <w:style w:type="paragraph" w:customStyle="1" w:styleId="067667E0316B45F2B738FB8445E984C1">
    <w:name w:val="067667E0316B45F2B738FB8445E984C1"/>
    <w:rsid w:val="000E5120"/>
  </w:style>
  <w:style w:type="paragraph" w:customStyle="1" w:styleId="45C0AF4E791F49748E0E17406E0F9BA2">
    <w:name w:val="45C0AF4E791F49748E0E17406E0F9BA2"/>
    <w:rsid w:val="000E5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Certificato medico (esempio) COVID-19</vt:lpstr>
      <vt:lpstr/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medico (esempio) COVID-19</dc:title>
  <dc:subject/>
  <dc:creator/>
  <cp:keywords/>
  <dc:description/>
  <cp:lastModifiedBy/>
  <cp:revision>1</cp:revision>
  <dcterms:created xsi:type="dcterms:W3CDTF">2021-03-24T15:10:00Z</dcterms:created>
  <dcterms:modified xsi:type="dcterms:W3CDTF">2021-03-24T15:10:00Z</dcterms:modified>
</cp:coreProperties>
</file>